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AE5E4" w14:textId="51CF1B2C" w:rsidR="00B470AA" w:rsidRDefault="00B470AA" w:rsidP="00B470AA">
      <w:pPr>
        <w:jc w:val="center"/>
        <w:rPr>
          <w:rFonts w:ascii="Tahoma" w:hAnsi="Tahoma" w:cs="Tahoma"/>
          <w:b/>
          <w:bCs/>
        </w:rPr>
      </w:pPr>
      <w:r w:rsidRPr="00B470AA">
        <w:rPr>
          <w:rFonts w:ascii="Tahoma" w:hAnsi="Tahoma" w:cs="Tahoma"/>
          <w:b/>
          <w:bCs/>
        </w:rPr>
        <w:t>Sdělení obce Václavov u Bruntálu</w:t>
      </w:r>
    </w:p>
    <w:p w14:paraId="115243E6" w14:textId="1A4A0333" w:rsidR="00B470AA" w:rsidRPr="00B470AA" w:rsidRDefault="00B470AA" w:rsidP="00B470AA">
      <w:pPr>
        <w:jc w:val="center"/>
        <w:rPr>
          <w:rFonts w:ascii="Tahoma" w:hAnsi="Tahoma" w:cs="Tahoma"/>
          <w:b/>
          <w:bCs/>
        </w:rPr>
      </w:pPr>
      <w:r w:rsidRPr="00B470AA">
        <w:rPr>
          <w:rFonts w:ascii="Tahoma" w:hAnsi="Tahoma" w:cs="Tahoma"/>
          <w:b/>
          <w:bCs/>
          <w:noProof/>
        </w:rPr>
        <w:drawing>
          <wp:inline distT="0" distB="0" distL="0" distR="0" wp14:anchorId="488F3009" wp14:editId="36B35ED6">
            <wp:extent cx="5539740" cy="775716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75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70AA" w:rsidRPr="00B470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14DEA" w14:textId="77777777" w:rsidR="00B470AA" w:rsidRDefault="00B470AA" w:rsidP="00B470AA">
      <w:pPr>
        <w:spacing w:after="0" w:line="240" w:lineRule="auto"/>
      </w:pPr>
      <w:r>
        <w:separator/>
      </w:r>
    </w:p>
  </w:endnote>
  <w:endnote w:type="continuationSeparator" w:id="0">
    <w:p w14:paraId="73A9B995" w14:textId="77777777" w:rsidR="00B470AA" w:rsidRDefault="00B470AA" w:rsidP="00B4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6B525" w14:textId="11F71040" w:rsidR="00B470AA" w:rsidRDefault="00B470A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372477" wp14:editId="6D305CE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aa774ce1856fbd50baebeaa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FF5486" w14:textId="1C29C723" w:rsidR="00B470AA" w:rsidRPr="00B470AA" w:rsidRDefault="00B470AA" w:rsidP="00B470A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470A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72477" id="_x0000_t202" coordsize="21600,21600" o:spt="202" path="m,l,21600r21600,l21600,xe">
              <v:stroke joinstyle="miter"/>
              <v:path gradientshapeok="t" o:connecttype="rect"/>
            </v:shapetype>
            <v:shape id="MSIPCMaa774ce1856fbd50baebeaa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UIssgIAAEgFAAAOAAAAZHJzL2Uyb0RvYy54bWysVEtv2zAMvg/YfxB02Gmt7TTOa3WKLEW2&#10;AmkbIB16lmU5NmCLqqQ0zob991Gyna7dTsMuEl/i4yOpy6umrsiz0KYEmdDoPKRESA5ZKXcJ/faw&#10;OptQYiyTGatAioQehaFX8/fvLg9qJgZQQJUJTdCJNLODSmhhrZoFgeGFqJk5ByUkKnPQNbPI6l2Q&#10;aXZA73UVDMJwFBxAZ0oDF8ag9LpV0rn3n+eC2/s8N8KSKqGYm/Wn9mfqzmB+yWY7zVRR8i4N9g9Z&#10;1KyUGPTk6ppZRva6/MNVXXINBnJ7zqEOIM9LLnwNWE0UvqlmWzAlfC0IjlEnmMz/c8vvnjealFlC&#10;B5RIVmOLbrc3m+UtY+PxkItoEo/yNIvDlIlUMDalJBOGI4I/PjztwX76ykyxhEy03OwsCkfTaDyJ&#10;w8nHzkCUu8J26skQR6RTPJaZLTp5PI1P8k3FuKiF7N+0JisAK3RLdw5uZCaazkF7bXRZM318ZbXF&#10;GcDh7Oyi7u0DqE4SngKvRd7HROFPNxsHZWYI0VYhSLb5DA3OeC83KHQtb3JduxubSVCPU3Y8TZZo&#10;LOEoHMej8CJCFUfdYHwRxn70gpfXShv7RUBNHJFQjVn7gWLPa2MxEzTtTVwwCauyqvz0VpIcEjq6&#10;QJevNPiikvjQ1dDm6ijbpE1XWArZEevS0G6FUXxVYvA1M3bDNK4B5ourbe/xyCvAINBRlBSgv/9N&#10;7uxxOlFLyQHXKqHmac+0oKS6kTi3g3gYhm4RPYeE9sQ0Gg6RSXup3NdLwJWN8PdQ3JPO1lY9mWuo&#10;H3H1Fy4cqpjkGDShaU8uLXKowK+Di8XC07hyitm13CruXDu0HKYPzSPTqgPeYsvuoN88NnuDf2vb&#10;4rzYW8hL3xyHbAtnBziuq+9Z97W4/+B33lu9fIDzX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+bVCLLICAABI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28FF5486" w14:textId="1C29C723" w:rsidR="00B470AA" w:rsidRPr="00B470AA" w:rsidRDefault="00B470AA" w:rsidP="00B470A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470A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EE865" w14:textId="77777777" w:rsidR="00B470AA" w:rsidRDefault="00B470AA" w:rsidP="00B470AA">
      <w:pPr>
        <w:spacing w:after="0" w:line="240" w:lineRule="auto"/>
      </w:pPr>
      <w:r>
        <w:separator/>
      </w:r>
    </w:p>
  </w:footnote>
  <w:footnote w:type="continuationSeparator" w:id="0">
    <w:p w14:paraId="1BD11FF9" w14:textId="77777777" w:rsidR="00B470AA" w:rsidRDefault="00B470AA" w:rsidP="00B470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AA"/>
    <w:rsid w:val="00704214"/>
    <w:rsid w:val="00B470AA"/>
    <w:rsid w:val="00F5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F59C8"/>
  <w15:chartTrackingRefBased/>
  <w15:docId w15:val="{3282FBB6-B5E7-4684-B277-ED6BF6F8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0AA"/>
  </w:style>
  <w:style w:type="paragraph" w:styleId="Zpat">
    <w:name w:val="footer"/>
    <w:basedOn w:val="Normln"/>
    <w:link w:val="ZpatChar"/>
    <w:uiPriority w:val="99"/>
    <w:unhideWhenUsed/>
    <w:rsid w:val="00B4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Štefek Martin</cp:lastModifiedBy>
  <cp:revision>2</cp:revision>
  <dcterms:created xsi:type="dcterms:W3CDTF">2022-02-17T08:30:00Z</dcterms:created>
  <dcterms:modified xsi:type="dcterms:W3CDTF">2022-02-17T08:30:00Z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2022-02-17T08:29:45Z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e7c99577-0473-433d-af54-6a933974c971</vt:lpwstr>
  </property>
  <property fmtid="{D5CDD505-2E9C-101B-9397-08002B2CF9AE}" pid="8" name="MSIP_Label_63ff9749-f68b-40ec-aa05-229831920469_ContentBits">
    <vt:lpwstr>2</vt:lpwstr>
  </property>
</Properties>
</file>