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7087" w14:textId="03891160" w:rsidR="00F43459" w:rsidRDefault="003958AC" w:rsidP="003958AC">
      <w:pPr>
        <w:jc w:val="center"/>
        <w:rPr>
          <w:b/>
          <w:bCs/>
        </w:rPr>
      </w:pPr>
      <w:r w:rsidRPr="003958AC">
        <w:rPr>
          <w:b/>
          <w:bCs/>
        </w:rPr>
        <w:t>Výpisy z katastru nemovitostí, situace</w:t>
      </w:r>
    </w:p>
    <w:p w14:paraId="3C6C4839" w14:textId="44B20BB5" w:rsidR="003958AC" w:rsidRDefault="003958AC" w:rsidP="003958AC">
      <w:pPr>
        <w:jc w:val="center"/>
        <w:rPr>
          <w:b/>
          <w:bCs/>
        </w:rPr>
      </w:pPr>
      <w:r w:rsidRPr="003958AC">
        <w:rPr>
          <w:b/>
          <w:bCs/>
          <w:noProof/>
        </w:rPr>
        <w:drawing>
          <wp:inline distT="0" distB="0" distL="0" distR="0" wp14:anchorId="663AEDC5" wp14:editId="2A339C7F">
            <wp:extent cx="5760720" cy="7664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7FDAF" w14:textId="150D2E15" w:rsidR="003958AC" w:rsidRDefault="00151C52" w:rsidP="003958AC">
      <w:pPr>
        <w:jc w:val="center"/>
        <w:rPr>
          <w:b/>
          <w:bCs/>
        </w:rPr>
      </w:pPr>
      <w:r w:rsidRPr="00151C52">
        <w:rPr>
          <w:b/>
          <w:bCs/>
          <w:noProof/>
        </w:rPr>
        <w:lastRenderedPageBreak/>
        <w:drawing>
          <wp:inline distT="0" distB="0" distL="0" distR="0" wp14:anchorId="01A6F1D9" wp14:editId="246A1750">
            <wp:extent cx="5760720" cy="202819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DA330" w14:textId="77777777" w:rsidR="00151C52" w:rsidRDefault="00151C52" w:rsidP="003958AC">
      <w:pPr>
        <w:jc w:val="center"/>
        <w:rPr>
          <w:b/>
          <w:bCs/>
        </w:rPr>
      </w:pPr>
    </w:p>
    <w:p w14:paraId="5082B124" w14:textId="4431BE21" w:rsidR="003958AC" w:rsidRDefault="003958AC" w:rsidP="003958AC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03DA1" wp14:editId="3959C6F0">
                <wp:simplePos x="0" y="0"/>
                <wp:positionH relativeFrom="column">
                  <wp:posOffset>868045</wp:posOffset>
                </wp:positionH>
                <wp:positionV relativeFrom="paragraph">
                  <wp:posOffset>2727325</wp:posOffset>
                </wp:positionV>
                <wp:extent cx="601980" cy="243840"/>
                <wp:effectExtent l="0" t="0" r="26670" b="2286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60FBE" w14:textId="319367D6" w:rsidR="003958AC" w:rsidRDefault="003958AC">
                            <w:r>
                              <w:t>2766/2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03DA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68.35pt;margin-top:214.75pt;width:47.4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" fillcolor="white [3201]" strokeweight=".5pt">
                <v:textbox>
                  <w:txbxContent>
                    <w:p w14:paraId="63760FBE" w14:textId="319367D6" w:rsidR="003958AC" w:rsidRDefault="003958AC">
                      <w:r>
                        <w:t>2766/2</w:t>
                      </w:r>
                    </w:p>
                  </w:txbxContent>
                </v:textbox>
              </v:shape>
            </w:pict>
          </mc:Fallback>
        </mc:AlternateContent>
      </w:r>
      <w:r w:rsidRPr="003958AC">
        <w:rPr>
          <w:b/>
          <w:bCs/>
          <w:noProof/>
        </w:rPr>
        <w:drawing>
          <wp:inline distT="0" distB="0" distL="0" distR="0" wp14:anchorId="47ABC2A2" wp14:editId="5F254F71">
            <wp:extent cx="5760720" cy="39890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7C2C4" w14:textId="615A2DD2" w:rsidR="003958AC" w:rsidRDefault="003958AC" w:rsidP="003958AC">
      <w:pPr>
        <w:jc w:val="center"/>
        <w:rPr>
          <w:b/>
          <w:bCs/>
        </w:rPr>
      </w:pPr>
      <w:r w:rsidRPr="003958AC">
        <w:rPr>
          <w:b/>
          <w:bCs/>
          <w:noProof/>
        </w:rPr>
        <w:lastRenderedPageBreak/>
        <w:drawing>
          <wp:inline distT="0" distB="0" distL="0" distR="0" wp14:anchorId="40A9CF9C" wp14:editId="35CE4176">
            <wp:extent cx="5760720" cy="7710805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CB2C5" w14:textId="1314ABF8" w:rsidR="00151C52" w:rsidRDefault="00151C52" w:rsidP="003958AC">
      <w:pPr>
        <w:jc w:val="center"/>
        <w:rPr>
          <w:b/>
          <w:bCs/>
        </w:rPr>
      </w:pPr>
      <w:r w:rsidRPr="00151C52">
        <w:rPr>
          <w:b/>
          <w:bCs/>
          <w:noProof/>
        </w:rPr>
        <w:lastRenderedPageBreak/>
        <w:drawing>
          <wp:inline distT="0" distB="0" distL="0" distR="0" wp14:anchorId="24CC1B47" wp14:editId="1E468979">
            <wp:extent cx="5760720" cy="2965450"/>
            <wp:effectExtent l="0" t="0" r="0" b="635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607BD" w14:textId="06E66E36" w:rsidR="00151C52" w:rsidRPr="003958AC" w:rsidRDefault="00151C52" w:rsidP="003958AC">
      <w:pPr>
        <w:jc w:val="center"/>
        <w:rPr>
          <w:b/>
          <w:bCs/>
        </w:rPr>
      </w:pPr>
      <w:r w:rsidRPr="00151C52">
        <w:rPr>
          <w:b/>
          <w:bCs/>
          <w:noProof/>
        </w:rPr>
        <w:lastRenderedPageBreak/>
        <w:drawing>
          <wp:inline distT="0" distB="0" distL="0" distR="0" wp14:anchorId="7CC399DF" wp14:editId="3EBC3487">
            <wp:extent cx="5760720" cy="707199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7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C52" w:rsidRPr="00395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AC"/>
    <w:rsid w:val="00151C52"/>
    <w:rsid w:val="003958AC"/>
    <w:rsid w:val="00583770"/>
    <w:rsid w:val="00813150"/>
    <w:rsid w:val="00AB157A"/>
    <w:rsid w:val="00AD399C"/>
    <w:rsid w:val="00EC5088"/>
    <w:rsid w:val="00F4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8CA3"/>
  <w15:chartTrackingRefBased/>
  <w15:docId w15:val="{BA29FCD3-868E-4825-8E68-6DCDBE9E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Dřímalová Kamila</dc:creator>
  <cp:keywords/>
  <dc:description/>
  <cp:lastModifiedBy>Dřímalová Kamila</cp:lastModifiedBy>
  <cp:revision>1</cp:revision>
  <dcterms:created xsi:type="dcterms:W3CDTF">2022-08-22T06:34:00Z</dcterms:created>
  <dcterms:modified xsi:type="dcterms:W3CDTF">2022-08-22T06:44:00Z</dcterms:modified>
</cp:coreProperties>
</file>