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C" w:rsidRPr="00402C1C" w:rsidRDefault="00750A0C" w:rsidP="00750A0C">
      <w:pPr>
        <w:pStyle w:val="Zhlav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02C1C">
        <w:rPr>
          <w:rFonts w:ascii="Tahoma" w:hAnsi="Tahoma" w:cs="Tahoma"/>
          <w:b/>
          <w:sz w:val="24"/>
          <w:szCs w:val="24"/>
        </w:rPr>
        <w:t>P</w:t>
      </w:r>
      <w:r w:rsidR="007E7F36">
        <w:rPr>
          <w:rFonts w:ascii="Tahoma" w:hAnsi="Tahoma" w:cs="Tahoma"/>
          <w:b/>
          <w:sz w:val="24"/>
          <w:szCs w:val="24"/>
        </w:rPr>
        <w:t>říloha č.: 5</w:t>
      </w:r>
      <w:r>
        <w:rPr>
          <w:rFonts w:ascii="Tahoma" w:hAnsi="Tahoma" w:cs="Tahoma"/>
          <w:b/>
          <w:sz w:val="24"/>
          <w:szCs w:val="24"/>
        </w:rPr>
        <w:t xml:space="preserve"> k materiálu č.: 9/</w:t>
      </w:r>
      <w:r w:rsidR="0088301C">
        <w:rPr>
          <w:rFonts w:ascii="Tahoma" w:hAnsi="Tahoma" w:cs="Tahoma"/>
          <w:b/>
          <w:sz w:val="24"/>
          <w:szCs w:val="24"/>
        </w:rPr>
        <w:t>9</w:t>
      </w:r>
    </w:p>
    <w:p w:rsidR="00750A0C" w:rsidRDefault="00750A0C" w:rsidP="00750A0C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750A0C" w:rsidRDefault="00750A0C"/>
    <w:p w:rsidR="007A1A01" w:rsidRDefault="007A1A01">
      <w:pPr>
        <w:rPr>
          <w:noProof/>
          <w:lang w:eastAsia="cs-CZ"/>
        </w:rPr>
      </w:pPr>
    </w:p>
    <w:p w:rsidR="00750A0C" w:rsidRDefault="007A1A01">
      <w:r>
        <w:rPr>
          <w:noProof/>
          <w:lang w:eastAsia="cs-CZ"/>
        </w:rPr>
        <w:drawing>
          <wp:inline distT="0" distB="0" distL="0" distR="0" wp14:anchorId="23588C4B" wp14:editId="54FC3C31">
            <wp:extent cx="5076825" cy="69260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290" t="9296" r="24792" b="5579"/>
                    <a:stretch/>
                  </pic:blipFill>
                  <pic:spPr bwMode="auto">
                    <a:xfrm>
                      <a:off x="0" y="0"/>
                      <a:ext cx="5075281" cy="692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0C" w:rsidRDefault="00750A0C"/>
    <w:p w:rsidR="00750A0C" w:rsidRDefault="00750A0C"/>
    <w:p w:rsidR="00750A0C" w:rsidRDefault="00750A0C"/>
    <w:p w:rsidR="00750A0C" w:rsidRDefault="00750A0C" w:rsidP="00750A0C"/>
    <w:p w:rsidR="006B78CB" w:rsidRDefault="006B78CB" w:rsidP="00750A0C"/>
    <w:p w:rsidR="00750A0C" w:rsidRPr="00750A0C" w:rsidRDefault="007A1A01" w:rsidP="00750A0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D697BA5" wp14:editId="22B91D9E">
            <wp:extent cx="5724525" cy="765797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90" t="8676" r="24792" b="7852"/>
                    <a:stretch/>
                  </pic:blipFill>
                  <pic:spPr bwMode="auto">
                    <a:xfrm>
                      <a:off x="0" y="0"/>
                      <a:ext cx="5726300" cy="766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A0C" w:rsidRPr="007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C"/>
    <w:rsid w:val="00071ADB"/>
    <w:rsid w:val="002B0EE0"/>
    <w:rsid w:val="006B78CB"/>
    <w:rsid w:val="00750A0C"/>
    <w:rsid w:val="007A1A01"/>
    <w:rsid w:val="007E7F36"/>
    <w:rsid w:val="0088301C"/>
    <w:rsid w:val="008E6CB8"/>
    <w:rsid w:val="00C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6</cp:revision>
  <dcterms:created xsi:type="dcterms:W3CDTF">2015-09-07T13:56:00Z</dcterms:created>
  <dcterms:modified xsi:type="dcterms:W3CDTF">2015-09-11T05:58:00Z</dcterms:modified>
</cp:coreProperties>
</file>